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E06" w:rsidRDefault="00A04BCD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1E06" w:rsidSect="00261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4BCD"/>
    <w:rsid w:val="00261E06"/>
    <w:rsid w:val="00A04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E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04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4B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2014-09-04T08:15:00Z</dcterms:created>
  <dcterms:modified xsi:type="dcterms:W3CDTF">2014-09-04T08:15:00Z</dcterms:modified>
</cp:coreProperties>
</file>