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8EFED" w14:textId="77777777" w:rsidR="00495B7F" w:rsidRPr="00403BFB" w:rsidRDefault="00495B7F" w:rsidP="00495B7F">
      <w:pPr>
        <w:suppressAutoHyphens/>
        <w:spacing w:after="168" w:line="264" w:lineRule="auto"/>
        <w:ind w:left="5305" w:right="118" w:hanging="488"/>
        <w:jc w:val="right"/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i/>
          <w:color w:val="000000"/>
          <w:kern w:val="0"/>
          <w:sz w:val="24"/>
          <w14:ligatures w14:val="none"/>
        </w:rPr>
        <w:t xml:space="preserve">Załącznik nr 2 </w:t>
      </w:r>
    </w:p>
    <w:p w14:paraId="5099177F" w14:textId="77777777" w:rsidR="00495B7F" w:rsidRPr="00403BFB" w:rsidRDefault="00495B7F" w:rsidP="00495B7F">
      <w:pPr>
        <w:suppressAutoHyphens/>
        <w:spacing w:after="168" w:line="264" w:lineRule="auto"/>
        <w:ind w:left="8931" w:right="118" w:hanging="8931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:u w:val="single" w:color="000000"/>
          <w14:ligatures w14:val="none"/>
        </w:rPr>
        <w:t>OŚWIADCZENIE WYKONAWCY</w:t>
      </w:r>
    </w:p>
    <w:p w14:paraId="1C2754C5" w14:textId="77777777" w:rsidR="00495B7F" w:rsidRPr="00403BFB" w:rsidRDefault="00495B7F" w:rsidP="00495B7F">
      <w:pPr>
        <w:tabs>
          <w:tab w:val="left" w:pos="9781"/>
        </w:tabs>
        <w:suppressAutoHyphens/>
        <w:spacing w:after="174" w:line="240" w:lineRule="auto"/>
        <w:ind w:right="255" w:firstLine="68"/>
        <w:jc w:val="center"/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składane na podstawie art. 125 ust. 1 ustawy z dnia 11 września 2019 r.  Prawo zamówień publicznych</w:t>
      </w:r>
    </w:p>
    <w:p w14:paraId="2BEBBB78" w14:textId="77777777" w:rsidR="00495B7F" w:rsidRPr="00403BFB" w:rsidRDefault="00495B7F" w:rsidP="00495B7F">
      <w:pPr>
        <w:tabs>
          <w:tab w:val="left" w:pos="9781"/>
        </w:tabs>
        <w:suppressAutoHyphens/>
        <w:spacing w:after="174" w:line="240" w:lineRule="auto"/>
        <w:ind w:right="255" w:firstLine="68"/>
        <w:jc w:val="center"/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 xml:space="preserve">(dalej jako: ustawa </w:t>
      </w:r>
      <w:proofErr w:type="spellStart"/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b/>
          <w:color w:val="000000"/>
          <w:kern w:val="0"/>
          <w:sz w:val="20"/>
          <w14:ligatures w14:val="none"/>
        </w:rPr>
        <w:t>),</w:t>
      </w:r>
    </w:p>
    <w:p w14:paraId="0D83C363" w14:textId="77777777" w:rsidR="00495B7F" w:rsidRPr="00403BFB" w:rsidRDefault="00495B7F" w:rsidP="00495B7F">
      <w:pPr>
        <w:tabs>
          <w:tab w:val="left" w:pos="9781"/>
        </w:tabs>
        <w:suppressAutoHyphens/>
        <w:spacing w:after="174" w:line="240" w:lineRule="auto"/>
        <w:ind w:left="1349" w:right="255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</w:p>
    <w:p w14:paraId="12EB69CF" w14:textId="77777777" w:rsidR="00495B7F" w:rsidRPr="00403BFB" w:rsidRDefault="00495B7F" w:rsidP="00495B7F">
      <w:pPr>
        <w:suppressAutoHyphens/>
        <w:spacing w:after="69"/>
        <w:ind w:left="102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:u w:val="single" w:color="000000"/>
          <w14:ligatures w14:val="none"/>
        </w:rPr>
        <w:t>DOTYCZĄCE PRZESŁANEK WYKLUCZENIA Z POSTĘPOWANIA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C46F08E" w14:textId="77777777" w:rsidR="00495B7F" w:rsidRPr="00403BFB" w:rsidRDefault="00495B7F" w:rsidP="00495B7F">
      <w:pPr>
        <w:suppressAutoHyphens/>
        <w:spacing w:after="38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788766ED" w14:textId="77777777" w:rsidR="00495B7F" w:rsidRPr="00403BFB" w:rsidRDefault="00495B7F" w:rsidP="00495B7F">
      <w:pPr>
        <w:suppressAutoHyphens/>
        <w:spacing w:after="10" w:line="247" w:lineRule="auto"/>
        <w:ind w:left="355" w:right="2314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>Zamawiający: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 </w:t>
      </w:r>
    </w:p>
    <w:p w14:paraId="7D848F4D" w14:textId="77777777" w:rsidR="00495B7F" w:rsidRPr="00403BFB" w:rsidRDefault="00495B7F" w:rsidP="00495B7F">
      <w:pPr>
        <w:suppressAutoHyphens/>
        <w:spacing w:after="5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Gmina Będków </w:t>
      </w:r>
    </w:p>
    <w:p w14:paraId="617A6AE4" w14:textId="77777777" w:rsidR="00495B7F" w:rsidRPr="00403BFB" w:rsidRDefault="00495B7F" w:rsidP="00495B7F">
      <w:pPr>
        <w:suppressAutoHyphens/>
        <w:spacing w:after="5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Ul. Parkowa 3  </w:t>
      </w:r>
    </w:p>
    <w:p w14:paraId="306398A7" w14:textId="77777777" w:rsidR="00495B7F" w:rsidRPr="00403BFB" w:rsidRDefault="00495B7F" w:rsidP="00495B7F">
      <w:pPr>
        <w:suppressAutoHyphens/>
        <w:spacing w:after="5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97-319 Będków</w:t>
      </w:r>
    </w:p>
    <w:p w14:paraId="77E400C0" w14:textId="77777777" w:rsidR="00495B7F" w:rsidRPr="00403BFB" w:rsidRDefault="00495B7F" w:rsidP="00495B7F">
      <w:pPr>
        <w:suppressAutoHyphens/>
        <w:spacing w:after="0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</w:p>
    <w:p w14:paraId="00FDCDE6" w14:textId="77777777" w:rsidR="00495B7F" w:rsidRPr="00403BFB" w:rsidRDefault="00495B7F" w:rsidP="00495B7F">
      <w:pPr>
        <w:suppressAutoHyphens/>
        <w:spacing w:after="123" w:line="247" w:lineRule="auto"/>
        <w:ind w:left="355" w:right="2314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>Wykonawca: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 </w:t>
      </w:r>
    </w:p>
    <w:p w14:paraId="23D0A5AE" w14:textId="77777777" w:rsidR="00495B7F" w:rsidRPr="00403BFB" w:rsidRDefault="00495B7F" w:rsidP="00495B7F">
      <w:pPr>
        <w:suppressAutoHyphens/>
        <w:spacing w:after="103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Nazwa Wykonawcy ...........................................................................................................  </w:t>
      </w:r>
    </w:p>
    <w:p w14:paraId="1670D5BD" w14:textId="77777777" w:rsidR="00495B7F" w:rsidRPr="00403BFB" w:rsidRDefault="00495B7F" w:rsidP="00495B7F">
      <w:pPr>
        <w:suppressAutoHyphens/>
        <w:spacing w:after="103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Adres Wykonawcy..............................................................................................................  </w:t>
      </w:r>
    </w:p>
    <w:p w14:paraId="01C46441" w14:textId="77777777" w:rsidR="00495B7F" w:rsidRPr="00403BFB" w:rsidRDefault="00495B7F" w:rsidP="00495B7F">
      <w:pPr>
        <w:suppressAutoHyphens/>
        <w:spacing w:after="80" w:line="355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Telefon .............................................. Teleks/telefax ........................................................     Adres email: .....................................................................................................................  </w:t>
      </w:r>
    </w:p>
    <w:p w14:paraId="6646D05D" w14:textId="77777777" w:rsidR="00495B7F" w:rsidRPr="00403BFB" w:rsidRDefault="00495B7F" w:rsidP="00495B7F">
      <w:pPr>
        <w:suppressAutoHyphens/>
        <w:spacing w:after="101" w:line="268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u w:val="single" w:color="000000"/>
          <w14:ligatures w14:val="none"/>
        </w:rPr>
        <w:t xml:space="preserve">Reprezentowany przez: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………………….……….………………………………………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5B47191" w14:textId="77777777" w:rsidR="00495B7F" w:rsidRPr="00403BFB" w:rsidRDefault="00495B7F" w:rsidP="00495B7F">
      <w:pPr>
        <w:suppressAutoHyphens/>
        <w:spacing w:after="0"/>
        <w:ind w:left="1557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(imię, nazwisko, stanowisko/podstawa do reprezentacji)</w:t>
      </w: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6759E72" w14:textId="77777777" w:rsidR="00495B7F" w:rsidRPr="00403BFB" w:rsidRDefault="00495B7F" w:rsidP="00495B7F">
      <w:pPr>
        <w:suppressAutoHyphens/>
        <w:spacing w:after="146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594C3BED" w14:textId="77777777" w:rsidR="00495B7F" w:rsidRPr="00403BFB" w:rsidRDefault="00495B7F" w:rsidP="00495B7F">
      <w:pPr>
        <w:suppressAutoHyphens/>
        <w:spacing w:after="10" w:line="268" w:lineRule="auto"/>
        <w:ind w:left="72" w:right="120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Na potrzeby postępowania o udzielenie zamówienia publicznego na 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>zaciągnięcie kredytu długoterminowego  na spłatę wcześniej zaciągniętych kredytów i pożyczek oraz na pokrycie planowanego w 2025 roku deficytu budżetowego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oświadczam, co następuje:  </w:t>
      </w:r>
    </w:p>
    <w:p w14:paraId="5CA3DBFF" w14:textId="77777777" w:rsidR="00495B7F" w:rsidRPr="00403BFB" w:rsidRDefault="00495B7F" w:rsidP="00495B7F">
      <w:pPr>
        <w:suppressAutoHyphens/>
        <w:spacing w:after="158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1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153BAADE" w14:textId="77777777" w:rsidR="00495B7F" w:rsidRPr="00403BFB" w:rsidRDefault="00495B7F" w:rsidP="00495B7F">
      <w:pPr>
        <w:numPr>
          <w:ilvl w:val="1"/>
          <w:numId w:val="5"/>
        </w:numPr>
        <w:suppressAutoHyphens/>
        <w:spacing w:after="21"/>
        <w:ind w:hanging="228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1"/>
          <w:shd w:val="clear" w:color="auto" w:fill="BFBFBF"/>
          <w14:ligatures w14:val="none"/>
        </w:rPr>
        <w:t>OŚWIADCZENIA DOTYCZĄCE PRZESŁANEK WYKLUCZENIA Z POSTĘPOWANIA: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:shd w:val="clear" w:color="auto" w:fill="BFBFBF"/>
          <w14:ligatures w14:val="none"/>
        </w:rPr>
        <w:t xml:space="preserve">  </w:t>
      </w:r>
    </w:p>
    <w:p w14:paraId="2D16C956" w14:textId="77777777" w:rsidR="00495B7F" w:rsidRPr="00403BFB" w:rsidRDefault="00495B7F" w:rsidP="00495B7F">
      <w:pPr>
        <w:suppressAutoHyphens/>
        <w:spacing w:after="173"/>
        <w:ind w:left="108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5E36B50B" w14:textId="77777777" w:rsidR="00495B7F" w:rsidRPr="00403BFB" w:rsidRDefault="00495B7F" w:rsidP="00495B7F">
      <w:pPr>
        <w:numPr>
          <w:ilvl w:val="1"/>
          <w:numId w:val="6"/>
        </w:numPr>
        <w:suppressAutoHyphens/>
        <w:spacing w:after="28" w:line="268" w:lineRule="auto"/>
        <w:ind w:hanging="425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Oświadczam, że nie podlegam wykluczeniu z postępowania na podstawie  art. 108 ustawy 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.  </w:t>
      </w:r>
    </w:p>
    <w:p w14:paraId="73CC47CD" w14:textId="77777777" w:rsidR="00495B7F" w:rsidRPr="00403BFB" w:rsidRDefault="00495B7F" w:rsidP="00495B7F">
      <w:pPr>
        <w:numPr>
          <w:ilvl w:val="1"/>
          <w:numId w:val="6"/>
        </w:numPr>
        <w:suppressAutoHyphens/>
        <w:spacing w:after="5" w:line="268" w:lineRule="auto"/>
        <w:ind w:hanging="425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Oświadczam, że nie podlegam wykluczeniu z postępowania na podstawie wskazanych w SWZ podstaw wykluczenia, o których mowa w art. 109 ustawy 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.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</w:p>
    <w:p w14:paraId="7EEB7762" w14:textId="77777777" w:rsidR="00495B7F" w:rsidRPr="00403BFB" w:rsidRDefault="00495B7F" w:rsidP="00495B7F">
      <w:pPr>
        <w:suppressAutoHyphens/>
        <w:spacing w:after="204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2A4FEACE" w14:textId="77777777" w:rsidR="00495B7F" w:rsidRPr="00403BFB" w:rsidRDefault="00495B7F" w:rsidP="00495B7F">
      <w:pPr>
        <w:suppressAutoHyphens/>
        <w:spacing w:after="158" w:line="256" w:lineRule="auto"/>
        <w:ind w:left="356" w:right="115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>…………….…….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(miejscowość),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dnia ………….……. r.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6EFB295" w14:textId="77777777" w:rsidR="00495B7F" w:rsidRPr="00403BFB" w:rsidRDefault="00495B7F" w:rsidP="00495B7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5"/>
        </w:tabs>
        <w:suppressAutoHyphens/>
        <w:spacing w:after="58" w:line="256" w:lineRule="auto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44A2DE7D" w14:textId="77777777" w:rsidR="00495B7F" w:rsidRPr="00403BFB" w:rsidRDefault="00495B7F" w:rsidP="00495B7F">
      <w:pPr>
        <w:suppressAutoHyphens/>
        <w:spacing w:after="74"/>
        <w:ind w:left="4626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8"/>
          <w:vertAlign w:val="superscript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73E2B84" w14:textId="77777777" w:rsidR="00495B7F" w:rsidRPr="00403BFB" w:rsidRDefault="00495B7F" w:rsidP="00495B7F">
      <w:pPr>
        <w:numPr>
          <w:ilvl w:val="1"/>
          <w:numId w:val="6"/>
        </w:numPr>
        <w:suppressAutoHyphens/>
        <w:spacing w:after="5" w:line="268" w:lineRule="auto"/>
        <w:ind w:hanging="425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</w:p>
    <w:p w14:paraId="67183314" w14:textId="77777777" w:rsidR="00495B7F" w:rsidRPr="00403BFB" w:rsidRDefault="00495B7F" w:rsidP="00495B7F">
      <w:pPr>
        <w:suppressAutoHyphens/>
        <w:spacing w:after="3" w:line="216" w:lineRule="auto"/>
        <w:ind w:left="356" w:right="56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 xml:space="preserve">(podać mającą zastosowanie podstawę wykluczenia spośród wymienionych w art. 24 ust. 1 pkt 13-14, 16-20 lub art. 24 ust. 5 ustawy </w:t>
      </w:r>
      <w:proofErr w:type="spellStart"/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).</w:t>
      </w: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66C7516" w14:textId="77777777" w:rsidR="00495B7F" w:rsidRPr="00403BFB" w:rsidRDefault="00495B7F" w:rsidP="00495B7F">
      <w:pPr>
        <w:suppressAutoHyphens/>
        <w:spacing w:after="5" w:line="405" w:lineRule="auto"/>
        <w:ind w:left="355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>Pzp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podjąłem następujące środki naprawcze:  </w:t>
      </w:r>
    </w:p>
    <w:p w14:paraId="29D49945" w14:textId="77777777" w:rsidR="00495B7F" w:rsidRPr="00403BFB" w:rsidRDefault="00495B7F" w:rsidP="00495B7F">
      <w:pPr>
        <w:suppressAutoHyphens/>
        <w:spacing w:after="5"/>
        <w:ind w:left="355" w:right="114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…………………………………………………………………………………………………………..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C08C275" w14:textId="77777777" w:rsidR="00495B7F" w:rsidRPr="00403BFB" w:rsidRDefault="00495B7F" w:rsidP="00495B7F">
      <w:pPr>
        <w:suppressAutoHyphens/>
        <w:spacing w:after="58" w:line="256" w:lineRule="auto"/>
        <w:ind w:left="356" w:right="115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lastRenderedPageBreak/>
        <w:t>…………………………………………………………………………………………………………………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718ECE7" w14:textId="77777777" w:rsidR="00495B7F" w:rsidRPr="00403BFB" w:rsidRDefault="00495B7F" w:rsidP="00495B7F">
      <w:pPr>
        <w:suppressAutoHyphens/>
        <w:spacing w:after="245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7245310F" w14:textId="77777777" w:rsidR="00495B7F" w:rsidRPr="00403BFB" w:rsidRDefault="00495B7F" w:rsidP="00495B7F">
      <w:pPr>
        <w:suppressAutoHyphens/>
        <w:spacing w:after="157" w:line="256" w:lineRule="auto"/>
        <w:ind w:left="356" w:right="115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…………….……. 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(miejscowość)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0"/>
          <w14:ligatures w14:val="none"/>
        </w:rPr>
        <w:t xml:space="preserve">,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dnia …………………. r. 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377EFCD" w14:textId="77777777" w:rsidR="00495B7F" w:rsidRPr="00403BFB" w:rsidRDefault="00495B7F" w:rsidP="00495B7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5"/>
        </w:tabs>
        <w:suppressAutoHyphens/>
        <w:spacing w:after="103" w:line="256" w:lineRule="auto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0B378649" w14:textId="77777777" w:rsidR="00495B7F" w:rsidRPr="00403BFB" w:rsidRDefault="00495B7F" w:rsidP="00495B7F">
      <w:pPr>
        <w:suppressAutoHyphens/>
        <w:spacing w:after="0"/>
        <w:ind w:left="4626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C2746D4" w14:textId="77777777" w:rsidR="00495B7F" w:rsidRPr="00403BFB" w:rsidRDefault="00495B7F" w:rsidP="00495B7F">
      <w:pPr>
        <w:suppressAutoHyphens/>
        <w:spacing w:after="75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 xml:space="preserve"> </w:t>
      </w:r>
    </w:p>
    <w:p w14:paraId="39D52894" w14:textId="77777777" w:rsidR="00495B7F" w:rsidRPr="00403BFB" w:rsidRDefault="00495B7F" w:rsidP="00495B7F">
      <w:pPr>
        <w:numPr>
          <w:ilvl w:val="1"/>
          <w:numId w:val="6"/>
        </w:numPr>
        <w:suppressAutoHyphens/>
        <w:spacing w:after="5" w:line="362" w:lineRule="auto"/>
        <w:ind w:hanging="425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Oświadczam, że nie zachodzą w stosunku do mnie przesłanki wykluczenia z postępowania na podstawie art.  7 ust. 1 ustawy z dnia 13 kwietnia 2022 r.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1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(</w:t>
      </w:r>
      <w:proofErr w:type="spellStart"/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t.j</w:t>
      </w:r>
      <w:proofErr w:type="spellEnd"/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. Dz. U. z 2025 r. poz. 514)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1"/>
          <w:vertAlign w:val="superscript"/>
          <w14:ligatures w14:val="none"/>
        </w:rPr>
        <w:t>1</w:t>
      </w: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.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</w:p>
    <w:p w14:paraId="41828F74" w14:textId="77777777" w:rsidR="00495B7F" w:rsidRPr="00403BFB" w:rsidRDefault="00495B7F" w:rsidP="00495B7F">
      <w:pPr>
        <w:suppressAutoHyphens/>
        <w:spacing w:after="98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 </w:t>
      </w:r>
    </w:p>
    <w:p w14:paraId="48C63F3D" w14:textId="77777777" w:rsidR="00495B7F" w:rsidRPr="00403BFB" w:rsidRDefault="00495B7F" w:rsidP="00495B7F">
      <w:pPr>
        <w:suppressAutoHyphens/>
        <w:spacing w:after="132"/>
        <w:ind w:left="72" w:hanging="1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…………….……. </w:t>
      </w:r>
      <w:r w:rsidRPr="00403BFB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>(miejscowość)</w:t>
      </w:r>
      <w:r w:rsidRPr="00403BFB">
        <w:rPr>
          <w:rFonts w:ascii="Arial" w:eastAsia="Times New Roman" w:hAnsi="Arial" w:cs="Arial"/>
          <w:i/>
          <w:color w:val="000000"/>
          <w:kern w:val="0"/>
          <w:sz w:val="20"/>
          <w14:ligatures w14:val="none"/>
        </w:rPr>
        <w:t xml:space="preserve">,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dnia …………………. r.  </w:t>
      </w:r>
    </w:p>
    <w:p w14:paraId="7874E8CA" w14:textId="77777777" w:rsidR="00495B7F" w:rsidRPr="00403BFB" w:rsidRDefault="00495B7F" w:rsidP="00495B7F">
      <w:pPr>
        <w:tabs>
          <w:tab w:val="center" w:pos="785"/>
          <w:tab w:val="center" w:pos="1493"/>
          <w:tab w:val="center" w:pos="2201"/>
          <w:tab w:val="center" w:pos="2909"/>
          <w:tab w:val="center" w:pos="3617"/>
          <w:tab w:val="center" w:pos="4325"/>
          <w:tab w:val="center" w:pos="6632"/>
        </w:tabs>
        <w:suppressAutoHyphens/>
        <w:spacing w:after="132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 xml:space="preserve"> </w:t>
      </w:r>
      <w:r w:rsidRPr="00403BFB">
        <w:rPr>
          <w:rFonts w:ascii="Arial" w:eastAsia="Times New Roman" w:hAnsi="Arial" w:cs="Arial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403BFB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 xml:space="preserve"> </w:t>
      </w:r>
    </w:p>
    <w:p w14:paraId="38138139" w14:textId="77777777" w:rsidR="00495B7F" w:rsidRPr="00403BFB" w:rsidRDefault="00495B7F" w:rsidP="00495B7F">
      <w:pPr>
        <w:suppressAutoHyphens/>
        <w:spacing w:after="19"/>
        <w:ind w:left="4198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i/>
          <w:color w:val="000000"/>
          <w:kern w:val="0"/>
          <w:sz w:val="16"/>
          <w14:ligatures w14:val="none"/>
        </w:rPr>
        <w:t>(podpis)</w:t>
      </w:r>
      <w:r w:rsidRPr="00403BFB">
        <w:rPr>
          <w:rFonts w:ascii="Arial" w:eastAsia="Times New Roman" w:hAnsi="Arial" w:cs="Arial"/>
          <w:i/>
          <w:color w:val="000000"/>
          <w:kern w:val="0"/>
          <w:sz w:val="24"/>
          <w14:ligatures w14:val="none"/>
        </w:rPr>
        <w:t xml:space="preserve"> </w:t>
      </w:r>
    </w:p>
    <w:p w14:paraId="5F513AA7" w14:textId="77777777" w:rsidR="00495B7F" w:rsidRPr="00403BFB" w:rsidRDefault="00495B7F" w:rsidP="00495B7F">
      <w:pPr>
        <w:suppressAutoHyphens/>
        <w:spacing w:after="161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4A43F56E" w14:textId="77777777" w:rsidR="00495B7F" w:rsidRPr="00403BFB" w:rsidRDefault="00495B7F" w:rsidP="00495B7F">
      <w:pPr>
        <w:numPr>
          <w:ilvl w:val="1"/>
          <w:numId w:val="5"/>
        </w:numPr>
        <w:shd w:val="clear" w:color="auto" w:fill="BFBFBF"/>
        <w:suppressAutoHyphens/>
        <w:spacing w:after="27"/>
        <w:ind w:hanging="228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1"/>
          <w14:ligatures w14:val="none"/>
        </w:rPr>
        <w:t>OŚWIADCZENIE DOTYCZĄCE PODANYCH INFORMACJI:</w:t>
      </w: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C2B51DB" w14:textId="77777777" w:rsidR="00495B7F" w:rsidRPr="00403BFB" w:rsidRDefault="00495B7F" w:rsidP="00495B7F">
      <w:pPr>
        <w:suppressAutoHyphens/>
        <w:spacing w:after="55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:sz w:val="24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16"/>
          <w14:ligatures w14:val="none"/>
        </w:rPr>
        <w:t xml:space="preserve"> </w:t>
      </w:r>
    </w:p>
    <w:p w14:paraId="14F010AF" w14:textId="77777777" w:rsidR="00495B7F" w:rsidRPr="00403BFB" w:rsidRDefault="00495B7F" w:rsidP="00495B7F">
      <w:pPr>
        <w:suppressAutoHyphens/>
        <w:spacing w:after="5" w:line="360" w:lineRule="auto"/>
        <w:ind w:left="355" w:right="114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8BCC00C" w14:textId="77777777" w:rsidR="00495B7F" w:rsidRPr="00403BFB" w:rsidRDefault="00495B7F" w:rsidP="00495B7F">
      <w:pPr>
        <w:suppressAutoHyphens/>
        <w:spacing w:after="149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5C206838" w14:textId="77777777" w:rsidR="00495B7F" w:rsidRPr="00403BFB" w:rsidRDefault="00495B7F" w:rsidP="00495B7F">
      <w:pPr>
        <w:suppressAutoHyphens/>
        <w:spacing w:after="153"/>
        <w:ind w:left="355" w:right="114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…………….……. 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(miejscowość),</w:t>
      </w:r>
      <w:r w:rsidRPr="00403BFB">
        <w:rPr>
          <w:rFonts w:ascii="Times New Roman" w:eastAsia="Calibri" w:hAnsi="Times New Roman" w:cs="Times New Roman"/>
          <w:color w:val="000000"/>
          <w:kern w:val="0"/>
          <w:sz w:val="21"/>
          <w14:ligatures w14:val="none"/>
        </w:rPr>
        <w:t>dnia …………………. r.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24B20B5" w14:textId="77777777" w:rsidR="00495B7F" w:rsidRPr="00403BFB" w:rsidRDefault="00495B7F" w:rsidP="00495B7F">
      <w:pPr>
        <w:suppressAutoHyphens/>
        <w:spacing w:after="164"/>
        <w:ind w:left="360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7329CF6" w14:textId="77777777" w:rsidR="00495B7F" w:rsidRPr="00403BFB" w:rsidRDefault="00495B7F" w:rsidP="00495B7F">
      <w:pPr>
        <w:tabs>
          <w:tab w:val="center" w:pos="360"/>
          <w:tab w:val="center" w:pos="1068"/>
          <w:tab w:val="center" w:pos="1776"/>
          <w:tab w:val="center" w:pos="2485"/>
          <w:tab w:val="center" w:pos="3193"/>
          <w:tab w:val="center" w:pos="3901"/>
          <w:tab w:val="center" w:pos="4609"/>
          <w:tab w:val="center" w:pos="6917"/>
        </w:tabs>
        <w:suppressAutoHyphens/>
        <w:spacing w:after="103" w:line="256" w:lineRule="auto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 xml:space="preserve">  </w:t>
      </w:r>
      <w:r w:rsidRPr="00403BFB">
        <w:rPr>
          <w:rFonts w:ascii="Times New Roman" w:eastAsia="Calibri" w:hAnsi="Times New Roman" w:cs="Times New Roman"/>
          <w:color w:val="000000"/>
          <w:kern w:val="0"/>
          <w:sz w:val="20"/>
          <w14:ligatures w14:val="none"/>
        </w:rPr>
        <w:tab/>
        <w:t>…………………………………………</w:t>
      </w:r>
      <w:r w:rsidRPr="00403BFB">
        <w:rPr>
          <w:rFonts w:ascii="Times New Roman" w:eastAsia="Calibri" w:hAnsi="Times New Roman" w:cs="Times New Roman"/>
          <w:i/>
          <w:color w:val="000000"/>
          <w:kern w:val="0"/>
          <w:sz w:val="25"/>
          <w:vertAlign w:val="superscript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6BBC8812" w14:textId="77777777" w:rsidR="00495B7F" w:rsidRPr="00403BFB" w:rsidRDefault="00495B7F" w:rsidP="00495B7F">
      <w:pPr>
        <w:suppressAutoHyphens/>
        <w:spacing w:after="66"/>
        <w:ind w:left="4626" w:hanging="10"/>
        <w:jc w:val="center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i/>
          <w:color w:val="000000"/>
          <w:kern w:val="0"/>
          <w:sz w:val="16"/>
          <w14:ligatures w14:val="none"/>
        </w:rPr>
        <w:t>(podpis)</w:t>
      </w: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3ABCFA5F" w14:textId="77777777" w:rsidR="00495B7F" w:rsidRPr="00403BFB" w:rsidRDefault="00495B7F" w:rsidP="00495B7F">
      <w:pPr>
        <w:suppressAutoHyphens/>
        <w:spacing w:after="10"/>
        <w:ind w:right="24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7EDDF4A3" w14:textId="77777777" w:rsidR="00495B7F" w:rsidRPr="00403BFB" w:rsidRDefault="00495B7F" w:rsidP="00495B7F">
      <w:pPr>
        <w:suppressAutoHyphens/>
        <w:spacing w:after="2"/>
        <w:ind w:right="24"/>
        <w:jc w:val="right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Pr="00403BFB"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  <w:t xml:space="preserve"> </w:t>
      </w:r>
    </w:p>
    <w:p w14:paraId="23FF0129" w14:textId="77777777" w:rsidR="00495B7F" w:rsidRPr="00403BFB" w:rsidRDefault="00495B7F" w:rsidP="00495B7F">
      <w:pPr>
        <w:suppressAutoHyphens/>
        <w:spacing w:after="0"/>
        <w:ind w:left="77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Times New Roman" w:eastAsia="Calibri" w:hAnsi="Times New Roman" w:cs="Times New Roman"/>
          <w:noProof/>
          <w:color w:val="000000"/>
          <w:kern w:val="0"/>
          <w:sz w:val="24"/>
          <w14:ligatures w14:val="none"/>
        </w:rPr>
        <mc:AlternateContent>
          <mc:Choice Requires="wpg">
            <w:drawing>
              <wp:inline distT="0" distB="0" distL="0" distR="0" wp14:anchorId="3196A11B" wp14:editId="7AAF5010">
                <wp:extent cx="1829435" cy="8890"/>
                <wp:effectExtent l="0" t="0" r="0" b="0"/>
                <wp:docPr id="1505722422" name="Grup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8890"/>
                          <a:chOff x="0" y="0"/>
                          <a:chExt cx="1829520" cy="9000"/>
                        </a:xfrm>
                      </wpg:grpSpPr>
                      <wps:wsp>
                        <wps:cNvPr id="8" name="Shape 67083"/>
                        <wps:cNvSpPr/>
                        <wps:spPr>
                          <a:xfrm>
                            <a:off x="0" y="0"/>
                            <a:ext cx="1829520" cy="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74C00B" id="Grupa 5" o:spid="_x0000_s1026" style="width:144.05pt;height:.7pt;mso-position-horizontal-relative:char;mso-position-vertical-relative:line" coordsize="18295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">
                <v:shape id="Shape 67083" o:spid="_x0000_s1027" style="position:absolute;width:18295;height:90;visibility:visible;mso-wrap-style:square;v-text-anchor:top" coordsize="18290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" path="m,l1829054,r,9144l,9144,,e" fillcolor="black" stroked="f" strokeweight="0">
                  <v:path arrowok="t"/>
                </v:shape>
                <w10:anchorlock/>
              </v:group>
            </w:pict>
          </mc:Fallback>
        </mc:AlternateContent>
      </w:r>
      <w:r w:rsidRPr="00403BF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</w:p>
    <w:p w14:paraId="08DC43C3" w14:textId="77777777" w:rsidR="00495B7F" w:rsidRPr="00403BFB" w:rsidRDefault="00495B7F" w:rsidP="00495B7F">
      <w:pPr>
        <w:suppressAutoHyphens/>
        <w:spacing w:after="145" w:line="276" w:lineRule="auto"/>
        <w:ind w:left="72" w:right="119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000000"/>
          <w:kern w:val="0"/>
          <w:sz w:val="16"/>
          <w:vertAlign w:val="superscript"/>
          <w14:ligatures w14:val="none"/>
        </w:rPr>
        <w:t>1</w:t>
      </w:r>
      <w:r w:rsidRPr="00403BFB">
        <w:rPr>
          <w:rFonts w:ascii="Arial" w:eastAsia="Times New Roman" w:hAnsi="Arial" w:cs="Arial"/>
          <w:color w:val="000000"/>
          <w:kern w:val="0"/>
          <w:sz w:val="16"/>
          <w14:ligatures w14:val="none"/>
        </w:rPr>
        <w:t xml:space="preserve"> </w:t>
      </w:r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Zgodnie z treścią art. 7 ust. 1 ustawy z dnia 13 kwietnia 2022 r. </w:t>
      </w:r>
      <w:r w:rsidRPr="00403BFB">
        <w:rPr>
          <w:rFonts w:ascii="Arial" w:eastAsia="Times New Roman" w:hAnsi="Arial" w:cs="Arial"/>
          <w:i/>
          <w:color w:val="222222"/>
          <w:kern w:val="0"/>
          <w:sz w:val="16"/>
          <w14:ligatures w14:val="none"/>
        </w:rPr>
        <w:t xml:space="preserve">o szczególnych rozwiązaniach w zakresie przeciwdziałania wspieraniu agresji na Ukrainę oraz służących ochronie bezpieczeństwa narodowego, zwanej dalej „ustawą”, </w:t>
      </w:r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z postępowania o udzielenie zamówienia publicznego lub konkursu prowadzonego na podstawie ustawy </w:t>
      </w:r>
      <w:proofErr w:type="spellStart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Pzp</w:t>
      </w:r>
      <w:proofErr w:type="spellEnd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 wyklucza się: </w:t>
      </w:r>
    </w:p>
    <w:p w14:paraId="0520365B" w14:textId="77777777" w:rsidR="00495B7F" w:rsidRPr="00403BFB" w:rsidRDefault="00495B7F" w:rsidP="00495B7F">
      <w:pPr>
        <w:numPr>
          <w:ilvl w:val="0"/>
          <w:numId w:val="7"/>
        </w:numPr>
        <w:suppressAutoHyphens/>
        <w:spacing w:after="145" w:line="276" w:lineRule="auto"/>
        <w:ind w:right="119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ustawy; </w:t>
      </w:r>
    </w:p>
    <w:p w14:paraId="3FD20279" w14:textId="77777777" w:rsidR="00495B7F" w:rsidRPr="00403BFB" w:rsidRDefault="00495B7F" w:rsidP="00495B7F">
      <w:pPr>
        <w:numPr>
          <w:ilvl w:val="0"/>
          <w:numId w:val="7"/>
        </w:numPr>
        <w:suppressAutoHyphens/>
        <w:spacing w:after="145" w:line="276" w:lineRule="auto"/>
        <w:ind w:right="119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t.j</w:t>
      </w:r>
      <w:proofErr w:type="spellEnd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. 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22E5BE04" w14:textId="2D84A0A7" w:rsidR="00FB7C8C" w:rsidRPr="00495B7F" w:rsidRDefault="00495B7F" w:rsidP="00495B7F">
      <w:pPr>
        <w:numPr>
          <w:ilvl w:val="0"/>
          <w:numId w:val="7"/>
        </w:numPr>
        <w:suppressAutoHyphens/>
        <w:spacing w:after="145" w:line="276" w:lineRule="auto"/>
        <w:ind w:right="119" w:hanging="10"/>
        <w:jc w:val="both"/>
        <w:rPr>
          <w:rFonts w:ascii="Times New Roman" w:eastAsia="Calibri" w:hAnsi="Times New Roman" w:cs="Times New Roman"/>
          <w:color w:val="000000"/>
          <w:kern w:val="0"/>
          <w:sz w:val="24"/>
          <w14:ligatures w14:val="none"/>
        </w:rPr>
      </w:pPr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wykonawcę oraz uczestnika konkursu, którego jednostką dominującą w rozumieniu art. 3 ust. 1 pkt 37 ustawy z dnia 29 września 1994 r. o rachunkowości (</w:t>
      </w:r>
      <w:proofErr w:type="spellStart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t.j</w:t>
      </w:r>
      <w:proofErr w:type="spellEnd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. Dz. U. z 2023 r. poz. 120, 295, 1598, z 2024 r. poz. 619, 1685, 1863, z 2025 r. poz. 1218. </w:t>
      </w:r>
      <w:proofErr w:type="spellStart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>t.j</w:t>
      </w:r>
      <w:proofErr w:type="spellEnd"/>
      <w:r w:rsidRPr="00403BFB">
        <w:rPr>
          <w:rFonts w:ascii="Arial" w:eastAsia="Times New Roman" w:hAnsi="Arial" w:cs="Arial"/>
          <w:color w:val="222222"/>
          <w:kern w:val="0"/>
          <w:sz w:val="16"/>
          <w14:ligatures w14:val="none"/>
        </w:rPr>
        <w:t xml:space="preserve">. Dz. U. z 2023 r. poz. 120, 295, 1598, z 2024 r. poz. 619.),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 </w:t>
      </w:r>
    </w:p>
    <w:sectPr w:rsidR="00FB7C8C" w:rsidRPr="00495B7F" w:rsidSect="00403BFB">
      <w:footerReference w:type="even" r:id="rId7"/>
      <w:footerReference w:type="default" r:id="rId8"/>
      <w:footerReference w:type="first" r:id="rId9"/>
      <w:pgSz w:w="11906" w:h="16838"/>
      <w:pgMar w:top="1421" w:right="707" w:bottom="1444" w:left="1340" w:header="0" w:footer="70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BD09C" w14:textId="77777777" w:rsidR="002C04EB" w:rsidRDefault="002C04EB">
      <w:pPr>
        <w:spacing w:after="0" w:line="240" w:lineRule="auto"/>
      </w:pPr>
      <w:r>
        <w:separator/>
      </w:r>
    </w:p>
  </w:endnote>
  <w:endnote w:type="continuationSeparator" w:id="0">
    <w:p w14:paraId="247E1DCD" w14:textId="77777777" w:rsidR="002C04EB" w:rsidRDefault="002C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69AB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  <w:r>
      <w:t xml:space="preserve"> </w:t>
    </w:r>
    <w: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DEDCD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 xml:space="preserve"> </w:t>
    </w:r>
    <w: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2DF1" w14:textId="77777777" w:rsidR="00403BFB" w:rsidRDefault="00403BFB">
    <w:pPr>
      <w:tabs>
        <w:tab w:val="center" w:pos="4414"/>
        <w:tab w:val="center" w:pos="4877"/>
      </w:tabs>
      <w:spacing w:after="0"/>
    </w:pPr>
    <w:r>
      <w:rPr>
        <w:rFonts w:ascii="Calibri" w:eastAsia="Times New Roman" w:hAnsi="Calibri" w:cs="Calibri"/>
      </w:rP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 xml:space="preserve"> </w:t>
    </w:r>
    <w: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1DBF7" w14:textId="77777777" w:rsidR="002C04EB" w:rsidRDefault="002C04EB">
      <w:pPr>
        <w:spacing w:after="0" w:line="240" w:lineRule="auto"/>
      </w:pPr>
      <w:r>
        <w:separator/>
      </w:r>
    </w:p>
  </w:footnote>
  <w:footnote w:type="continuationSeparator" w:id="0">
    <w:p w14:paraId="69C481F6" w14:textId="77777777" w:rsidR="002C04EB" w:rsidRDefault="002C0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279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3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180D578C"/>
    <w:multiLevelType w:val="multilevel"/>
    <w:tmpl w:val="FFFFFFFF"/>
    <w:lvl w:ilvl="0">
      <w:start w:val="2"/>
      <w:numFmt w:val="decimal"/>
      <w:lvlText w:val="%1)"/>
      <w:lvlJc w:val="left"/>
      <w:pPr>
        <w:tabs>
          <w:tab w:val="num" w:pos="0"/>
        </w:tabs>
        <w:ind w:left="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39A82BD4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7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1"/>
        <w:szCs w:val="21"/>
        <w:u w:val="none" w:color="000000"/>
        <w:vertAlign w:val="baseline"/>
      </w:rPr>
    </w:lvl>
  </w:abstractNum>
  <w:abstractNum w:abstractNumId="3" w15:restartNumberingAfterBreak="0">
    <w:nsid w:val="54F75AC5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61084046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0"/>
        </w:tabs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5" w15:restartNumberingAfterBreak="0">
    <w:nsid w:val="6F9155B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2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6" w15:restartNumberingAfterBreak="0">
    <w:nsid w:val="71411A49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72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222222"/>
        <w:position w:val="0"/>
        <w:sz w:val="16"/>
        <w:szCs w:val="16"/>
        <w:u w:val="none" w:color="000000"/>
        <w:vertAlign w:val="baseline"/>
      </w:rPr>
    </w:lvl>
  </w:abstractNum>
  <w:abstractNum w:abstractNumId="7" w15:restartNumberingAfterBreak="0">
    <w:nsid w:val="71FD3958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0"/>
        </w:tabs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72642C0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56586903">
    <w:abstractNumId w:val="1"/>
  </w:num>
  <w:num w:numId="2" w16cid:durableId="1233007149">
    <w:abstractNumId w:val="0"/>
  </w:num>
  <w:num w:numId="3" w16cid:durableId="697393680">
    <w:abstractNumId w:val="3"/>
  </w:num>
  <w:num w:numId="4" w16cid:durableId="1266572909">
    <w:abstractNumId w:val="5"/>
  </w:num>
  <w:num w:numId="5" w16cid:durableId="1033384294">
    <w:abstractNumId w:val="2"/>
  </w:num>
  <w:num w:numId="6" w16cid:durableId="1691955468">
    <w:abstractNumId w:val="7"/>
  </w:num>
  <w:num w:numId="7" w16cid:durableId="1331061217">
    <w:abstractNumId w:val="6"/>
  </w:num>
  <w:num w:numId="8" w16cid:durableId="1079712461">
    <w:abstractNumId w:val="8"/>
  </w:num>
  <w:num w:numId="9" w16cid:durableId="1743721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FB"/>
    <w:rsid w:val="0014326C"/>
    <w:rsid w:val="002C04EB"/>
    <w:rsid w:val="00403BFB"/>
    <w:rsid w:val="00495B7F"/>
    <w:rsid w:val="0050488A"/>
    <w:rsid w:val="005C6E3A"/>
    <w:rsid w:val="0063292C"/>
    <w:rsid w:val="009416FE"/>
    <w:rsid w:val="00A144BC"/>
    <w:rsid w:val="00AF418A"/>
    <w:rsid w:val="00BF4DA1"/>
    <w:rsid w:val="00CB5571"/>
    <w:rsid w:val="00D4566C"/>
    <w:rsid w:val="00FB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5D8E2"/>
  <w15:chartTrackingRefBased/>
  <w15:docId w15:val="{5A020C33-3AAC-4665-85D2-BA5911A2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B7F"/>
  </w:style>
  <w:style w:type="paragraph" w:styleId="Nagwek1">
    <w:name w:val="heading 1"/>
    <w:basedOn w:val="Normalny"/>
    <w:next w:val="Normalny"/>
    <w:link w:val="Nagwek1Znak"/>
    <w:uiPriority w:val="9"/>
    <w:qFormat/>
    <w:rsid w:val="0040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3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3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3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3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3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3B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3B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3B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3B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3B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3B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3B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3B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3B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3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3B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3BFB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403BFB"/>
    <w:pPr>
      <w:suppressAutoHyphens/>
      <w:spacing w:after="0" w:line="240" w:lineRule="auto"/>
    </w:pPr>
    <w:rPr>
      <w:rFonts w:eastAsia="Calibri" w:cs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684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Będków</dc:creator>
  <cp:keywords/>
  <dc:description/>
  <cp:lastModifiedBy>Gmina Będków</cp:lastModifiedBy>
  <cp:revision>4</cp:revision>
  <dcterms:created xsi:type="dcterms:W3CDTF">2025-11-21T11:48:00Z</dcterms:created>
  <dcterms:modified xsi:type="dcterms:W3CDTF">2025-11-21T11:50:00Z</dcterms:modified>
</cp:coreProperties>
</file>